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4C715">
      <w:pPr>
        <w:spacing w:after="312" w:afterLines="10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：</w:t>
      </w:r>
    </w:p>
    <w:p w14:paraId="0CD23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考试承诺书</w:t>
      </w:r>
    </w:p>
    <w:p w14:paraId="7F13334F">
      <w:pPr>
        <w:spacing w:line="420" w:lineRule="exact"/>
        <w:rPr>
          <w:rFonts w:hint="eastAsia" w:ascii="仿宋_GB2312" w:eastAsia="仿宋_GB2312"/>
          <w:sz w:val="28"/>
          <w:szCs w:val="28"/>
        </w:rPr>
      </w:pPr>
    </w:p>
    <w:p w14:paraId="2FE6C71B"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我郑重承诺：</w:t>
      </w:r>
    </w:p>
    <w:p w14:paraId="7045DDC0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一、本人已仔细阅读招考公告、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 xml:space="preserve">计划，理解且认可其内容，遵守考试纪律，服从考试安排，并将按规定完成相关程序。 </w:t>
      </w:r>
    </w:p>
    <w:p w14:paraId="76DB7949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二、本人在现场资格确认期间所提供的信息和相关材料真实有效（含身份信息、照片信息、学历学位材料、工作经历材料等其他与职位要求的资格条件相关的信息和材料），不存在弄虚作假行为。</w:t>
      </w:r>
    </w:p>
    <w:p w14:paraId="119FBC73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三、若因本人在报名时填写信息错误，与事实不符，造成不符合职位要求而被取消参加面试资格，本人自行承担相关责任。</w:t>
      </w:r>
    </w:p>
    <w:p w14:paraId="3EF80076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四、本人与所报考的职位不存在回避情形。</w:t>
      </w:r>
    </w:p>
    <w:p w14:paraId="68BE6D60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五、若本人报考职位在公布的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计划中，有最低服务年限的要求，则本人被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>后自愿在该职位服务满相应年限，否则愿意承担相应后果。</w:t>
      </w:r>
    </w:p>
    <w:p w14:paraId="2F5D5D89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、保证在考试及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 xml:space="preserve">期间联系方式畅通。 </w:t>
      </w:r>
    </w:p>
    <w:p w14:paraId="7A019E11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、本人在笔试后任何环节不主动放弃相应资格，若因非主观原因放弃，需提前与</w:t>
      </w:r>
      <w:r>
        <w:rPr>
          <w:rFonts w:hint="eastAsia" w:ascii="仿宋_GB2312" w:eastAsia="仿宋_GB2312"/>
          <w:sz w:val="28"/>
          <w:szCs w:val="28"/>
          <w:lang w:eastAsia="zh-CN"/>
        </w:rPr>
        <w:t>招聘单位</w:t>
      </w:r>
      <w:r>
        <w:rPr>
          <w:rFonts w:hint="eastAsia" w:ascii="仿宋_GB2312" w:eastAsia="仿宋_GB2312"/>
          <w:sz w:val="28"/>
          <w:szCs w:val="28"/>
        </w:rPr>
        <w:t>沟通，并出具本人签字的正式书面材料；若本人拒绝履行相关义务，或因本人在面试资格确认后的任何环节放弃相应资格导致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资源浪费，正常秩序被扰乱的，可由负责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工作相应环节的部门记录具体情节，并视情况记入考试录用诚信档案，作为</w:t>
      </w:r>
      <w:r>
        <w:rPr>
          <w:rFonts w:hint="eastAsia" w:ascii="仿宋_GB2312" w:eastAsia="仿宋_GB2312"/>
          <w:sz w:val="28"/>
          <w:szCs w:val="28"/>
          <w:lang w:eastAsia="zh-CN"/>
        </w:rPr>
        <w:t>聘</w:t>
      </w:r>
      <w:r>
        <w:rPr>
          <w:rFonts w:hint="eastAsia" w:ascii="仿宋_GB2312" w:eastAsia="仿宋_GB2312"/>
          <w:sz w:val="28"/>
          <w:szCs w:val="28"/>
        </w:rPr>
        <w:t>用考察的一项重要参考。</w:t>
      </w:r>
    </w:p>
    <w:p w14:paraId="2FD9D4B9"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对违反以上承诺所造成的后果，本人自愿承担相应责任。</w:t>
      </w:r>
    </w:p>
    <w:p w14:paraId="694E5C1D"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</w:t>
      </w:r>
    </w:p>
    <w:p w14:paraId="48DC5F16"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</w:t>
      </w:r>
      <w:r>
        <w:rPr>
          <w:rFonts w:ascii="仿宋_GB2312" w:hAnsi="宋体" w:eastAsia="仿宋_GB2312"/>
          <w:sz w:val="28"/>
          <w:szCs w:val="28"/>
        </w:rPr>
        <w:t xml:space="preserve">      </w:t>
      </w:r>
      <w:r>
        <w:rPr>
          <w:rFonts w:eastAsia="仿宋_GB2312"/>
          <w:sz w:val="28"/>
          <w:szCs w:val="28"/>
        </w:rPr>
        <w:t>考生姓名：</w:t>
      </w:r>
    </w:p>
    <w:p w14:paraId="11D838B3"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身份证号：</w:t>
      </w:r>
    </w:p>
    <w:p w14:paraId="727DA876">
      <w:pPr>
        <w:spacing w:line="600" w:lineRule="exact"/>
        <w:ind w:firstLine="560" w:firstLineChars="20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202</w:t>
      </w:r>
      <w:r>
        <w:rPr>
          <w:rFonts w:hint="eastAsia" w:eastAsia="仿宋_GB2312"/>
          <w:sz w:val="28"/>
          <w:szCs w:val="28"/>
          <w:lang w:val="en-US" w:eastAsia="zh-CN"/>
        </w:rPr>
        <w:t>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</w:t>
      </w:r>
      <w:r>
        <w:rPr>
          <w:rFonts w:eastAsia="仿宋_GB2312"/>
          <w:sz w:val="28"/>
          <w:szCs w:val="28"/>
        </w:rPr>
        <w:t>月   日</w:t>
      </w:r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2ZDk5ZmIwNWNhOGZkNjU1OTBlZTQ2ZmUyNGI3YmEifQ=="/>
  </w:docVars>
  <w:rsids>
    <w:rsidRoot w:val="00663C2C"/>
    <w:rsid w:val="00102FF3"/>
    <w:rsid w:val="001C50A1"/>
    <w:rsid w:val="001F1788"/>
    <w:rsid w:val="0027682E"/>
    <w:rsid w:val="00285ADC"/>
    <w:rsid w:val="00300F5B"/>
    <w:rsid w:val="00663C2C"/>
    <w:rsid w:val="006972E5"/>
    <w:rsid w:val="006D69EC"/>
    <w:rsid w:val="00977273"/>
    <w:rsid w:val="00AD673B"/>
    <w:rsid w:val="00BE2ECF"/>
    <w:rsid w:val="00C570C3"/>
    <w:rsid w:val="00CE13A8"/>
    <w:rsid w:val="00DA2F32"/>
    <w:rsid w:val="00DB0C20"/>
    <w:rsid w:val="00E462C5"/>
    <w:rsid w:val="00FC31BE"/>
    <w:rsid w:val="0EF67671"/>
    <w:rsid w:val="1194627C"/>
    <w:rsid w:val="11F12957"/>
    <w:rsid w:val="13434740"/>
    <w:rsid w:val="134661E4"/>
    <w:rsid w:val="15A567FB"/>
    <w:rsid w:val="1C421D29"/>
    <w:rsid w:val="29583F0F"/>
    <w:rsid w:val="4CA9347A"/>
    <w:rsid w:val="502C74CA"/>
    <w:rsid w:val="711603D5"/>
    <w:rsid w:val="732B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字符"/>
    <w:autoRedefine/>
    <w:qFormat/>
    <w:uiPriority w:val="0"/>
    <w:rPr>
      <w:rFonts w:ascii="宋体" w:hAnsi="宋体"/>
      <w:szCs w:val="24"/>
    </w:rPr>
  </w:style>
  <w:style w:type="character" w:customStyle="1" w:styleId="9">
    <w:name w:val="正文文本缩进 字符1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0">
    <w:name w:val="页眉 字符"/>
    <w:link w:val="5"/>
    <w:autoRedefine/>
    <w:qFormat/>
    <w:uiPriority w:val="99"/>
    <w:rPr>
      <w:kern w:val="2"/>
      <w:sz w:val="18"/>
      <w:szCs w:val="18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513</Characters>
  <Lines>5</Lines>
  <Paragraphs>1</Paragraphs>
  <TotalTime>2</TotalTime>
  <ScaleCrop>false</ScaleCrop>
  <LinksUpToDate>false</LinksUpToDate>
  <CharactersWithSpaces>639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2020-09-17T09:08:00Z</dcterms:created>
  <dc:creator>Administrator</dc:creator>
  <cp:lastModifiedBy>南宫欧阳</cp:lastModifiedBy>
  <cp:lastPrinted>2021-10-12T05:52:00Z</cp:lastPrinted>
  <dcterms:modified xsi:type="dcterms:W3CDTF">2024-10-15T06:55:46Z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13088D0CDD4D43C9B48714F96221613F</vt:lpwstr>
  </property>
</Properties>
</file>